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2F" w:rsidRPr="003C60C5" w:rsidRDefault="00C4482F" w:rsidP="00C4482F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/>
          <w:b/>
          <w:color w:val="212121"/>
          <w:spacing w:val="-6"/>
          <w:sz w:val="28"/>
          <w:szCs w:val="28"/>
        </w:rPr>
      </w:pPr>
      <w:r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СОВЕТ НАРОДНЫХ ДЕПУТАТОВ </w:t>
      </w:r>
      <w:r w:rsidRPr="003C60C5">
        <w:rPr>
          <w:rFonts w:ascii="Times New Roman" w:hAnsi="Times New Roman"/>
          <w:b/>
          <w:color w:val="212121"/>
          <w:spacing w:val="-6"/>
          <w:sz w:val="28"/>
          <w:szCs w:val="28"/>
        </w:rPr>
        <w:t>АННОВСКОГО СЕЛЬСКОГО ПОСЕЛЕНИЯ БОБРОВСКОГО МУНИЦИПАЛЬНОГО РАЙОНА</w:t>
      </w:r>
    </w:p>
    <w:p w:rsidR="00C4482F" w:rsidRPr="003C60C5" w:rsidRDefault="00C4482F" w:rsidP="00C4482F">
      <w:pPr>
        <w:shd w:val="clear" w:color="auto" w:fill="FFFFFF"/>
        <w:spacing w:after="0" w:line="240" w:lineRule="auto"/>
        <w:ind w:right="461"/>
        <w:jc w:val="center"/>
        <w:rPr>
          <w:rFonts w:ascii="Times New Roman" w:hAnsi="Times New Roman"/>
          <w:b/>
          <w:color w:val="212121"/>
          <w:spacing w:val="-6"/>
          <w:sz w:val="28"/>
          <w:szCs w:val="28"/>
        </w:rPr>
      </w:pPr>
      <w:r w:rsidRPr="003C60C5">
        <w:rPr>
          <w:rFonts w:ascii="Times New Roman" w:hAnsi="Times New Roman"/>
          <w:b/>
          <w:color w:val="212121"/>
          <w:spacing w:val="-6"/>
          <w:sz w:val="28"/>
          <w:szCs w:val="28"/>
        </w:rPr>
        <w:t xml:space="preserve"> ВОРОНЕЖСКОЙ ОБЛАСТИ</w:t>
      </w:r>
    </w:p>
    <w:p w:rsidR="00C4482F" w:rsidRPr="00C4482F" w:rsidRDefault="00C4482F" w:rsidP="00C4482F">
      <w:pPr>
        <w:shd w:val="clear" w:color="auto" w:fill="FFFFFF"/>
        <w:spacing w:after="0"/>
        <w:ind w:right="461"/>
        <w:jc w:val="center"/>
        <w:rPr>
          <w:rFonts w:ascii="Times New Roman" w:hAnsi="Times New Roman"/>
          <w:b/>
          <w:sz w:val="28"/>
          <w:szCs w:val="28"/>
        </w:rPr>
      </w:pPr>
    </w:p>
    <w:p w:rsidR="00C4482F" w:rsidRPr="003C60C5" w:rsidRDefault="00C4482F" w:rsidP="00C448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Pr="003C60C5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4482F" w:rsidRPr="004B0C21" w:rsidRDefault="00C4482F" w:rsidP="00C4482F">
      <w:pPr>
        <w:shd w:val="clear" w:color="auto" w:fill="FFFFFF"/>
        <w:tabs>
          <w:tab w:val="left" w:pos="5381"/>
        </w:tabs>
        <w:spacing w:after="0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4B0C21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от   </w:t>
      </w:r>
      <w:r w:rsidR="004B0C21" w:rsidRPr="004B0C21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25   сентября  </w:t>
      </w:r>
      <w:r w:rsidRPr="004B0C21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 2024    года</w:t>
      </w:r>
      <w:r w:rsidRPr="004B0C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B0C21" w:rsidRPr="004B0C21">
        <w:rPr>
          <w:rFonts w:ascii="Times New Roman" w:hAnsi="Times New Roman"/>
          <w:color w:val="000000"/>
          <w:spacing w:val="-9"/>
          <w:sz w:val="24"/>
          <w:szCs w:val="24"/>
        </w:rPr>
        <w:t>№  29</w:t>
      </w:r>
    </w:p>
    <w:p w:rsidR="00C4482F" w:rsidRPr="004B0C21" w:rsidRDefault="00C4482F" w:rsidP="00C4482F">
      <w:pPr>
        <w:pStyle w:val="a5"/>
      </w:pPr>
      <w:bookmarkStart w:id="0" w:name="_GoBack"/>
      <w:bookmarkEnd w:id="0"/>
      <w:r w:rsidRPr="004B0C21">
        <w:t xml:space="preserve">               с. Анновка</w:t>
      </w:r>
    </w:p>
    <w:p w:rsidR="00B53220" w:rsidRPr="00C4482F" w:rsidRDefault="00B53220" w:rsidP="00C44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3EEC" w:rsidRPr="00C4482F" w:rsidRDefault="00742C28" w:rsidP="00B53220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</w:t>
      </w:r>
      <w:r w:rsid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 народных депутатов </w:t>
      </w:r>
      <w:r w:rsid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4482F" w:rsidRPr="00C4482F">
        <w:rPr>
          <w:rFonts w:ascii="Times New Roman" w:hAnsi="Times New Roman"/>
          <w:b/>
          <w:color w:val="0D0D0D"/>
          <w:sz w:val="28"/>
          <w:szCs w:val="28"/>
        </w:rPr>
        <w:t>Анновского  сельского поселения</w:t>
      </w:r>
      <w:r w:rsidR="00C4482F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15.10.2021 № </w:t>
      </w:r>
      <w:r w:rsid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117DA" w:rsidRPr="00C4482F">
        <w:rPr>
          <w:rFonts w:ascii="Times New Roman" w:hAnsi="Times New Roman" w:cs="Times New Roman"/>
          <w:b/>
          <w:sz w:val="28"/>
          <w:szCs w:val="28"/>
        </w:rPr>
        <w:t>«Об утверждении</w:t>
      </w:r>
      <w:r w:rsidR="009117DA" w:rsidRPr="00C4482F">
        <w:rPr>
          <w:b/>
        </w:rPr>
        <w:t xml:space="preserve"> </w:t>
      </w:r>
      <w:hyperlink r:id="rId5" w:anchor="sub_1000" w:history="1">
        <w:r w:rsidRPr="00C4482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</w:t>
        </w:r>
        <w:r w:rsidR="009117DA" w:rsidRPr="00C4482F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я</w:t>
        </w:r>
      </w:hyperlink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 осуществлению муниципального </w:t>
      </w:r>
      <w:r w:rsidR="00B53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жилищного</w:t>
      </w:r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на территории </w:t>
      </w:r>
      <w:r w:rsidR="00C4482F" w:rsidRPr="00C4482F">
        <w:rPr>
          <w:rFonts w:ascii="Times New Roman" w:hAnsi="Times New Roman"/>
          <w:b/>
          <w:color w:val="0D0D0D"/>
          <w:sz w:val="28"/>
          <w:szCs w:val="28"/>
        </w:rPr>
        <w:t>Анновского  сельского поселения</w:t>
      </w:r>
      <w:r w:rsidR="00C4482F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  <w:r w:rsidR="009117DA" w:rsidRPr="00C448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области»</w:t>
      </w:r>
    </w:p>
    <w:p w:rsidR="00C4482F" w:rsidRDefault="00742C28" w:rsidP="009D4824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853EEC" w:rsidRDefault="00B30585" w:rsidP="00C448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</w:t>
      </w:r>
      <w:r w:rsidR="00C50F35" w:rsidRPr="00853EEC">
        <w:rPr>
          <w:rFonts w:ascii="Times New Roman" w:eastAsia="Arial" w:hAnsi="Times New Roman" w:cs="Times New Roman"/>
          <w:kern w:val="1"/>
          <w:sz w:val="28"/>
          <w:szCs w:val="28"/>
        </w:rPr>
        <w:t>9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.08.2024 №19-62/20-6</w:t>
      </w:r>
      <w:r w:rsidR="00C50F35" w:rsidRPr="00853EEC">
        <w:rPr>
          <w:rFonts w:ascii="Times New Roman" w:eastAsia="Arial" w:hAnsi="Times New Roman" w:cs="Times New Roman"/>
          <w:kern w:val="1"/>
          <w:sz w:val="28"/>
          <w:szCs w:val="28"/>
        </w:rPr>
        <w:t>6</w:t>
      </w:r>
      <w:r w:rsidR="00C4482F">
        <w:rPr>
          <w:rFonts w:ascii="Times New Roman" w:eastAsia="Arial" w:hAnsi="Times New Roman" w:cs="Times New Roman"/>
          <w:kern w:val="1"/>
          <w:sz w:val="28"/>
          <w:szCs w:val="28"/>
        </w:rPr>
        <w:t>3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 </w:t>
      </w:r>
      <w:r w:rsidR="00C4482F">
        <w:rPr>
          <w:rFonts w:ascii="Times New Roman" w:hAnsi="Times New Roman"/>
          <w:color w:val="0D0D0D"/>
          <w:sz w:val="28"/>
          <w:szCs w:val="28"/>
        </w:rPr>
        <w:t>Анновского  сельского поселения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Бобровского муниципального района</w:t>
      </w:r>
      <w:r w:rsidR="00B532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Воронежской области </w:t>
      </w:r>
      <w:r w:rsidR="00B532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</w:t>
      </w:r>
      <w:r w:rsidR="00742C28"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л:</w:t>
      </w:r>
    </w:p>
    <w:p w:rsidR="00742C28" w:rsidRPr="00C4482F" w:rsidRDefault="00742C28" w:rsidP="00C448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народных депутатов </w:t>
      </w:r>
      <w:r w:rsidR="00C4482F">
        <w:rPr>
          <w:rFonts w:ascii="Times New Roman" w:hAnsi="Times New Roman"/>
          <w:color w:val="0D0D0D"/>
          <w:sz w:val="28"/>
          <w:szCs w:val="28"/>
        </w:rPr>
        <w:t>Анновского  сельского поселения</w:t>
      </w:r>
      <w:r w:rsidR="009117D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 от 15.10.2021 № </w:t>
      </w:r>
      <w:r w:rsidR="00C4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hyperlink r:id="rId6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</w:t>
        </w:r>
        <w:r w:rsidR="009117D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</w:t>
        </w:r>
      </w:hyperlink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осуществлению муниципального жилищного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 территории </w:t>
      </w:r>
      <w:r w:rsidR="00C4482F">
        <w:rPr>
          <w:rFonts w:ascii="Times New Roman" w:hAnsi="Times New Roman"/>
          <w:color w:val="0D0D0D"/>
          <w:sz w:val="28"/>
          <w:szCs w:val="28"/>
        </w:rPr>
        <w:t>Анновского  сельского поселения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  <w:r w:rsidR="00911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4482F" w:rsidRP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ред. </w:t>
      </w:r>
      <w:proofErr w:type="spellStart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 от 24.12.2021 №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ред. </w:t>
      </w:r>
      <w:proofErr w:type="spellStart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от 2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.2023 №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ред. </w:t>
      </w:r>
      <w:proofErr w:type="spellStart"/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14.09.2023 № 33, 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ред. </w:t>
      </w:r>
      <w:proofErr w:type="spellStart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от 31.01.2024 №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C4482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</w:t>
      </w:r>
      <w:proofErr w:type="gramEnd"/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согласно приложению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742C28" w:rsidRPr="00853EEC" w:rsidRDefault="00742C28" w:rsidP="00C448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подлежит официальному </w:t>
      </w:r>
      <w:r w:rsidR="00C4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482F" w:rsidRDefault="00C4482F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Заместитель председателя Совета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C4482F" w:rsidRDefault="00C4482F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депутатов Анновского  сельского поселения</w:t>
      </w:r>
    </w:p>
    <w:p w:rsidR="00C4482F" w:rsidRDefault="00C4482F" w:rsidP="00C4482F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Бобровского муниципального района</w:t>
      </w:r>
    </w:p>
    <w:p w:rsidR="00742C28" w:rsidRPr="00853EEC" w:rsidRDefault="00C4482F" w:rsidP="00C44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>Воронежской области                                                                       Н.В. Анохина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853EEC" w:rsidRDefault="00742C28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42C28" w:rsidRPr="00853EEC" w:rsidRDefault="00742C28" w:rsidP="00C4482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Совета народных депутатов </w:t>
      </w:r>
      <w:r w:rsidR="00C4482F">
        <w:rPr>
          <w:rFonts w:ascii="Times New Roman" w:hAnsi="Times New Roman"/>
          <w:color w:val="0D0D0D"/>
          <w:sz w:val="28"/>
          <w:szCs w:val="28"/>
        </w:rPr>
        <w:t>Анновского  сельского поселения</w:t>
      </w:r>
      <w:r w:rsidR="00C4482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</w:p>
    <w:p w:rsidR="00742C28" w:rsidRPr="00853EEC" w:rsidRDefault="00742C28" w:rsidP="00C4482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4B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B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 №</w:t>
      </w:r>
      <w:r w:rsidR="004B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6197F" w:rsidRPr="00853EEC" w:rsidRDefault="00742C28" w:rsidP="0036197F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</w:t>
      </w:r>
      <w:hyperlink r:id="rId7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осуществлению муниципального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территории </w:t>
      </w:r>
      <w:r w:rsidR="00C4482F">
        <w:rPr>
          <w:rFonts w:ascii="Times New Roman" w:hAnsi="Times New Roman"/>
          <w:color w:val="0D0D0D"/>
          <w:sz w:val="28"/>
          <w:szCs w:val="28"/>
        </w:rPr>
        <w:t>Анновского  сельского поселения</w:t>
      </w:r>
      <w:r w:rsidR="00C4482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решением Совета народных депутатов </w:t>
      </w:r>
      <w:r w:rsidR="00C4482F">
        <w:rPr>
          <w:rFonts w:ascii="Times New Roman" w:hAnsi="Times New Roman"/>
          <w:color w:val="0D0D0D"/>
          <w:sz w:val="28"/>
          <w:szCs w:val="28"/>
        </w:rPr>
        <w:t>Анновского  сельского поселения</w:t>
      </w:r>
      <w:r w:rsidR="00C4482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15.10.2021 №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(в ред. реш. от 24.12.2021 №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33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ред. реш. от 2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.2023 №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ред. </w:t>
      </w:r>
      <w:proofErr w:type="spellStart"/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14.09.2023 № 33, 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ред. реш. от 31.01.2024 №</w:t>
      </w:r>
      <w:r w:rsidR="00C44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742C28" w:rsidRPr="00853EEC" w:rsidRDefault="00742C28" w:rsidP="00742C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ED4" w:rsidRPr="00AB09EB" w:rsidRDefault="00776ED4" w:rsidP="00776ED4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B09EB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Положения изложить в новой редакции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776ED4" w:rsidRDefault="00776ED4" w:rsidP="00776ED4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«4.4.4</w:t>
      </w:r>
      <w:r w:rsidRPr="00AB09E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>,</w:t>
      </w:r>
      <w:proofErr w:type="gramEnd"/>
      <w:r w:rsidRPr="00390F6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776ED4" w:rsidRPr="00AB09EB" w:rsidRDefault="00776ED4" w:rsidP="00776ED4">
      <w:pPr>
        <w:shd w:val="clear" w:color="000000" w:fill="FFFFFF"/>
        <w:spacing w:after="0" w:line="240" w:lineRule="auto"/>
        <w:ind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Внеплановые контрольные мероприятия в рамках муниципального земельного контроля на территории Анновского сельского поселения Бобровского муниципального района Воронежской области проводятся в соответствии с п.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контроля.».</w:t>
      </w:r>
      <w:proofErr w:type="gramEnd"/>
    </w:p>
    <w:p w:rsidR="007B00AB" w:rsidRPr="00853EEC" w:rsidRDefault="007B00AB" w:rsidP="00853EEC">
      <w:pPr>
        <w:shd w:val="clear" w:color="000000" w:fill="FFFFFF"/>
        <w:spacing w:after="0" w:line="240" w:lineRule="auto"/>
        <w:ind w:right="-26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B00AB" w:rsidRPr="00853EEC" w:rsidSect="009D4824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28"/>
    <w:rsid w:val="001A28B2"/>
    <w:rsid w:val="001C11AC"/>
    <w:rsid w:val="00246080"/>
    <w:rsid w:val="00267BDB"/>
    <w:rsid w:val="002746ED"/>
    <w:rsid w:val="0036197F"/>
    <w:rsid w:val="00384F99"/>
    <w:rsid w:val="004B0C21"/>
    <w:rsid w:val="004F5B6A"/>
    <w:rsid w:val="00541E48"/>
    <w:rsid w:val="005D4E47"/>
    <w:rsid w:val="0060679F"/>
    <w:rsid w:val="006866AA"/>
    <w:rsid w:val="00742C28"/>
    <w:rsid w:val="00776ED4"/>
    <w:rsid w:val="007A1F23"/>
    <w:rsid w:val="007B00AB"/>
    <w:rsid w:val="007C1E57"/>
    <w:rsid w:val="007D7CBF"/>
    <w:rsid w:val="00853EEC"/>
    <w:rsid w:val="008704ED"/>
    <w:rsid w:val="00870762"/>
    <w:rsid w:val="009117DA"/>
    <w:rsid w:val="009A25DE"/>
    <w:rsid w:val="009D4824"/>
    <w:rsid w:val="00B01341"/>
    <w:rsid w:val="00B30585"/>
    <w:rsid w:val="00B53220"/>
    <w:rsid w:val="00C343FF"/>
    <w:rsid w:val="00C4482F"/>
    <w:rsid w:val="00C50F35"/>
    <w:rsid w:val="00FC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paragraph" w:styleId="a5">
    <w:name w:val="No Spacing"/>
    <w:uiPriority w:val="1"/>
    <w:qFormat/>
    <w:rsid w:val="00C4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User</cp:lastModifiedBy>
  <cp:revision>15</cp:revision>
  <dcterms:created xsi:type="dcterms:W3CDTF">2024-09-03T16:43:00Z</dcterms:created>
  <dcterms:modified xsi:type="dcterms:W3CDTF">2024-09-27T09:00:00Z</dcterms:modified>
</cp:coreProperties>
</file>